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5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379"/>
        <w:gridCol w:w="1461"/>
        <w:gridCol w:w="2996"/>
      </w:tblGrid>
      <w:tr w:rsidR="006A123B" w:rsidRPr="006A123B" w:rsidTr="006A123B">
        <w:trPr>
          <w:trHeight w:val="1695"/>
          <w:jc w:val="center"/>
        </w:trPr>
        <w:tc>
          <w:tcPr>
            <w:tcW w:w="6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23B" w:rsidRPr="006A123B" w:rsidRDefault="006A123B" w:rsidP="006A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bookmarkStart w:id="0" w:name="RANGE!A1:D60"/>
            <w:r w:rsidRPr="006A12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Wyniki sprawdzianu kompetencji językowych </w:t>
            </w:r>
            <w:r w:rsidR="006628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</w:r>
            <w:r w:rsidRPr="006A12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do klasy dwujęzycznej 1A -  </w:t>
            </w:r>
            <w:r w:rsidR="006628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</w:r>
            <w:r w:rsidRPr="006A12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</w:t>
            </w:r>
            <w:r w:rsidR="00E321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 termin:27 lipca 2020 r., godz. 12</w:t>
            </w:r>
            <w:r w:rsidRPr="006A12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.00</w:t>
            </w:r>
            <w:bookmarkEnd w:id="0"/>
          </w:p>
        </w:tc>
      </w:tr>
      <w:tr w:rsidR="006A123B" w:rsidRPr="006A123B" w:rsidTr="006A123B">
        <w:trPr>
          <w:trHeight w:val="18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3B" w:rsidRPr="006A123B" w:rsidRDefault="006A123B" w:rsidP="006A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1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3B" w:rsidRPr="006A123B" w:rsidRDefault="006A123B" w:rsidP="006A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1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3B" w:rsidRPr="006A123B" w:rsidRDefault="006A123B" w:rsidP="006A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1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 ze sprawdzianu 0-50 pkt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3B" w:rsidRPr="006A123B" w:rsidRDefault="006A123B" w:rsidP="006A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1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 rekrutacyjne (Punkty ze sprawdzianu x 0,2) (0-10 pkt)</w:t>
            </w:r>
          </w:p>
        </w:tc>
      </w:tr>
      <w:tr w:rsidR="006A123B" w:rsidRPr="006A123B" w:rsidTr="006A123B">
        <w:trPr>
          <w:trHeight w:val="6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3B" w:rsidRPr="006A123B" w:rsidRDefault="006A123B" w:rsidP="006A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A12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3B" w:rsidRPr="006A123B" w:rsidRDefault="00E32159" w:rsidP="006A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333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3B" w:rsidRPr="006A123B" w:rsidRDefault="00E32159" w:rsidP="006A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3B" w:rsidRPr="006A123B" w:rsidRDefault="00E32159" w:rsidP="006A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7,4</w:t>
            </w:r>
          </w:p>
        </w:tc>
      </w:tr>
    </w:tbl>
    <w:p w:rsidR="00171D0A" w:rsidRDefault="00171D0A" w:rsidP="006A123B">
      <w:pPr>
        <w:jc w:val="center"/>
      </w:pPr>
    </w:p>
    <w:p w:rsidR="00E32159" w:rsidRDefault="00C17D3B" w:rsidP="00AE7542">
      <w:r>
        <w:t xml:space="preserve">Kandydat o kodzie 333 </w:t>
      </w:r>
      <w:r w:rsidRPr="00AE7542">
        <w:rPr>
          <w:b/>
        </w:rPr>
        <w:t>uzyskał</w:t>
      </w:r>
      <w:r w:rsidR="00101F95" w:rsidRPr="00AE7542">
        <w:rPr>
          <w:b/>
        </w:rPr>
        <w:t xml:space="preserve"> pozytywny wynik spr</w:t>
      </w:r>
      <w:r w:rsidR="00AE7542" w:rsidRPr="00AE7542">
        <w:rPr>
          <w:b/>
        </w:rPr>
        <w:t>awdzianu kompetencji językowych</w:t>
      </w:r>
      <w:r w:rsidR="00AE7542">
        <w:t xml:space="preserve"> do klasy I A dwujęzycznej w II termi</w:t>
      </w:r>
      <w:bookmarkStart w:id="1" w:name="_GoBack"/>
      <w:bookmarkEnd w:id="1"/>
      <w:r w:rsidR="00AE7542">
        <w:t xml:space="preserve">nie -27 lipca 2020 r. </w:t>
      </w:r>
    </w:p>
    <w:p w:rsidR="00101F95" w:rsidRDefault="00101F95" w:rsidP="006A123B">
      <w:pPr>
        <w:jc w:val="center"/>
      </w:pPr>
    </w:p>
    <w:p w:rsidR="00662834" w:rsidRDefault="00662834" w:rsidP="006A123B">
      <w:pPr>
        <w:jc w:val="center"/>
      </w:pPr>
      <w:r>
        <w:t xml:space="preserve">                                                                                                                                                            Ewa </w:t>
      </w:r>
      <w:proofErr w:type="spellStart"/>
      <w:r>
        <w:t>Jaklewicz</w:t>
      </w:r>
      <w:proofErr w:type="spellEnd"/>
    </w:p>
    <w:p w:rsidR="006A123B" w:rsidRDefault="00662834" w:rsidP="006A123B">
      <w:pPr>
        <w:jc w:val="right"/>
      </w:pPr>
      <w:r>
        <w:t>Przewodnicząca</w:t>
      </w:r>
      <w:r w:rsidR="006A123B">
        <w:t xml:space="preserve"> Komisji Rekrutacyjnej </w:t>
      </w:r>
    </w:p>
    <w:p w:rsidR="006A123B" w:rsidRDefault="006A123B" w:rsidP="006A123B">
      <w:pPr>
        <w:jc w:val="right"/>
      </w:pPr>
      <w:r>
        <w:t>I LO z Oddziałami Dwujęzycznymi im. M. Kopernika w Krośnie.</w:t>
      </w:r>
    </w:p>
    <w:sectPr w:rsidR="006A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B7"/>
    <w:rsid w:val="00101F95"/>
    <w:rsid w:val="00171D0A"/>
    <w:rsid w:val="005E5B8E"/>
    <w:rsid w:val="00662834"/>
    <w:rsid w:val="00662F39"/>
    <w:rsid w:val="006A123B"/>
    <w:rsid w:val="00AE7542"/>
    <w:rsid w:val="00C073B7"/>
    <w:rsid w:val="00C17D3B"/>
    <w:rsid w:val="00E3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 ZSO</dc:creator>
  <cp:lastModifiedBy>ZSO ZSO</cp:lastModifiedBy>
  <cp:revision>6</cp:revision>
  <cp:lastPrinted>2020-06-30T07:37:00Z</cp:lastPrinted>
  <dcterms:created xsi:type="dcterms:W3CDTF">2020-07-29T07:30:00Z</dcterms:created>
  <dcterms:modified xsi:type="dcterms:W3CDTF">2020-07-29T07:38:00Z</dcterms:modified>
</cp:coreProperties>
</file>